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78" w:rsidRDefault="009C2A78" w:rsidP="009C2A78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  <w:bookmarkStart w:id="0" w:name="_GoBack"/>
    </w:p>
    <w:p w:rsidR="009C2A78" w:rsidRPr="006F1D11" w:rsidRDefault="009C2A78" w:rsidP="009C2A7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19685</wp:posOffset>
            </wp:positionV>
            <wp:extent cx="1285875" cy="847725"/>
            <wp:effectExtent l="19050" t="0" r="0" b="0"/>
            <wp:wrapNone/>
            <wp:docPr id="55" name="Slika 9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D11">
        <w:rPr>
          <w:rFonts w:asciiTheme="majorHAnsi" w:eastAsia="Times New Roman" w:hAnsiTheme="majorHAnsi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594670" cy="499145"/>
            <wp:effectExtent l="0" t="0" r="0" b="0"/>
            <wp:docPr id="56" name="Slika 10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1">
        <w:rPr>
          <w:rFonts w:asciiTheme="majorHAnsi" w:eastAsia="Times New Roman" w:hAnsiTheme="majorHAnsi" w:cs="Times New Roman"/>
          <w:b/>
          <w:noProof/>
          <w:sz w:val="32"/>
          <w:szCs w:val="32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32"/>
          <w:szCs w:val="32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654199" cy="721453"/>
            <wp:effectExtent l="0" t="0" r="0" b="2540"/>
            <wp:docPr id="57" name="Slika 11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647301" cy="624980"/>
            <wp:effectExtent l="0" t="0" r="635" b="3810"/>
            <wp:docPr id="58" name="Slika 1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D11">
        <w:rPr>
          <w:rFonts w:asciiTheme="majorHAnsi" w:eastAsia="Times New Roman" w:hAnsiTheme="majorHAnsi" w:cs="Times New Roman"/>
          <w:b/>
          <w:noProof/>
          <w:sz w:val="24"/>
          <w:szCs w:val="24"/>
          <w:lang w:eastAsia="sl-SI"/>
        </w:rPr>
        <w:tab/>
      </w:r>
    </w:p>
    <w:p w:rsidR="009C2A78" w:rsidRPr="006F1D11" w:rsidRDefault="009C2A78" w:rsidP="009C2A78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9C2A78" w:rsidRPr="004B0E21" w:rsidRDefault="009C2A78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Pomlad se želi posloviti od nas, zato na cvetoči </w:t>
      </w:r>
      <w:r w:rsidR="00136474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travnik vabi nas. </w:t>
      </w:r>
    </w:p>
    <w:p w:rsidR="00093BDD" w:rsidRPr="004B0E21" w:rsidRDefault="00093BDD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9D022E" w:rsidRPr="004B0E21" w:rsidRDefault="009D022E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9D022E" w:rsidRPr="004B0E21" w:rsidRDefault="009D022E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Tudi </w:t>
      </w:r>
      <w:r w:rsidR="00136474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mi </w:t>
      </w: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vas </w:t>
      </w:r>
      <w:r w:rsidRPr="004B0E21">
        <w:rPr>
          <w:rFonts w:ascii="Candara" w:eastAsia="Times New Roman" w:hAnsi="Candara" w:cs="Tahoma"/>
          <w:b/>
          <w:i/>
          <w:color w:val="76923C" w:themeColor="accent3" w:themeShade="BF"/>
          <w:sz w:val="24"/>
          <w:szCs w:val="24"/>
          <w:lang w:eastAsia="sl-SI"/>
        </w:rPr>
        <w:t>VABIMO</w:t>
      </w: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 med nas</w:t>
      </w:r>
      <w:r w:rsidR="004B0E21"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>.</w:t>
      </w:r>
    </w:p>
    <w:p w:rsidR="009D022E" w:rsidRPr="004B0E21" w:rsidRDefault="009D022E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9D022E" w:rsidRPr="004B0E21" w:rsidRDefault="009D022E" w:rsidP="009D022E">
      <w:pPr>
        <w:spacing w:after="0" w:line="240" w:lineRule="auto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ahoma"/>
          <w:b/>
          <w:i/>
          <w:color w:val="C00000"/>
          <w:sz w:val="24"/>
          <w:szCs w:val="24"/>
          <w:lang w:eastAsia="sl-SI"/>
        </w:rPr>
        <w:t>KDAJ?</w:t>
      </w: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 V petek, 17. 6. 2016</w:t>
      </w:r>
      <w:r w:rsidR="00093BDD"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>.</w:t>
      </w:r>
    </w:p>
    <w:p w:rsidR="009D022E" w:rsidRPr="004B0E21" w:rsidRDefault="009D022E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ahoma"/>
          <w:b/>
          <w:i/>
          <w:color w:val="FFC000"/>
          <w:sz w:val="24"/>
          <w:szCs w:val="24"/>
          <w:lang w:eastAsia="sl-SI"/>
        </w:rPr>
        <w:t>OB KATERI URI?</w:t>
      </w: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 17:00</w:t>
      </w:r>
      <w:r w:rsidR="00093BDD"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>.</w:t>
      </w:r>
    </w:p>
    <w:p w:rsidR="009D022E" w:rsidRPr="004B0E21" w:rsidRDefault="009D022E" w:rsidP="009D022E">
      <w:pPr>
        <w:spacing w:after="0" w:line="240" w:lineRule="auto"/>
        <w:jc w:val="right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9D022E" w:rsidRPr="004B0E21" w:rsidRDefault="00093BDD" w:rsidP="009D022E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ahoma"/>
          <w:b/>
          <w:i/>
          <w:color w:val="4BACC6" w:themeColor="accent5"/>
          <w:sz w:val="24"/>
          <w:szCs w:val="24"/>
          <w:lang w:eastAsia="sl-SI"/>
        </w:rPr>
        <w:t>KAM VAS VABIMO</w:t>
      </w:r>
      <w:r w:rsidR="009D022E" w:rsidRPr="004B0E21">
        <w:rPr>
          <w:rFonts w:ascii="Candara" w:eastAsia="Times New Roman" w:hAnsi="Candara" w:cs="Tahoma"/>
          <w:b/>
          <w:i/>
          <w:color w:val="4BACC6" w:themeColor="accent5"/>
          <w:sz w:val="24"/>
          <w:szCs w:val="24"/>
          <w:lang w:eastAsia="sl-SI"/>
        </w:rPr>
        <w:t>?</w:t>
      </w:r>
      <w:r w:rsidR="009D022E"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 xml:space="preserve"> V Večnamensko športno dvorano OŠ Lovrenc na Pohorju.</w:t>
      </w:r>
    </w:p>
    <w:p w:rsidR="00093BDD" w:rsidRPr="004B0E21" w:rsidRDefault="00093BDD" w:rsidP="009D022E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093BDD" w:rsidRPr="004B0E21" w:rsidRDefault="00093BDD" w:rsidP="009D022E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ahoma"/>
          <w:b/>
          <w:i/>
          <w:sz w:val="24"/>
          <w:szCs w:val="24"/>
          <w:lang w:eastAsia="sl-SI"/>
        </w:rPr>
        <w:t>Veselimo se srečanja z vami!</w:t>
      </w:r>
    </w:p>
    <w:p w:rsidR="009D022E" w:rsidRPr="004B0E21" w:rsidRDefault="009D022E" w:rsidP="009C2A78">
      <w:pPr>
        <w:spacing w:after="0" w:line="240" w:lineRule="auto"/>
        <w:jc w:val="center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9C2A78" w:rsidRPr="004B0E21" w:rsidRDefault="009C2A78" w:rsidP="004B0E21">
      <w:pPr>
        <w:spacing w:after="0" w:line="240" w:lineRule="auto"/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</w:pPr>
    </w:p>
    <w:p w:rsidR="009D022E" w:rsidRPr="004B0E21" w:rsidRDefault="009D022E" w:rsidP="009C2A78">
      <w:pPr>
        <w:spacing w:after="0" w:line="240" w:lineRule="auto"/>
        <w:jc w:val="right"/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</w:pPr>
    </w:p>
    <w:p w:rsidR="009C2A78" w:rsidRPr="004B0E21" w:rsidRDefault="009D022E" w:rsidP="009C2A78">
      <w:pPr>
        <w:spacing w:after="0" w:line="240" w:lineRule="auto"/>
        <w:jc w:val="right"/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  <w:t xml:space="preserve">Vzgojiteljice                                                                                                                                                 </w:t>
      </w:r>
      <w:r w:rsidR="009C2A78" w:rsidRPr="004B0E21"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  <w:t>Ravnateljica:</w:t>
      </w:r>
    </w:p>
    <w:p w:rsidR="009D022E" w:rsidRPr="004B0E21" w:rsidRDefault="009C2A78" w:rsidP="009D022E">
      <w:pPr>
        <w:spacing w:after="0" w:line="240" w:lineRule="auto"/>
        <w:jc w:val="right"/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</w:pPr>
      <w:r w:rsidRPr="004B0E21"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  <w:t xml:space="preserve">                                                                                                      Marija Osvald Novak,  prof.</w:t>
      </w:r>
    </w:p>
    <w:p w:rsidR="004B0E21" w:rsidRPr="004B0E21" w:rsidRDefault="004B0E21" w:rsidP="009D022E">
      <w:pPr>
        <w:spacing w:after="0" w:line="240" w:lineRule="auto"/>
        <w:jc w:val="right"/>
        <w:rPr>
          <w:rFonts w:ascii="Candara" w:eastAsia="Times New Roman" w:hAnsi="Candara" w:cs="Times New Roman"/>
          <w:b/>
          <w:i/>
          <w:sz w:val="24"/>
          <w:szCs w:val="24"/>
          <w:lang w:eastAsia="sl-SI"/>
        </w:rPr>
      </w:pPr>
    </w:p>
    <w:p w:rsidR="00093BDD" w:rsidRDefault="004B0E21" w:rsidP="004B0E2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6540217" wp14:editId="6FE10930">
            <wp:extent cx="2224800" cy="320400"/>
            <wp:effectExtent l="0" t="0" r="0" b="0"/>
            <wp:docPr id="5" name="Slika 5" descr="Pozdravljen, ju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dravljen, junij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0" r="10333"/>
                    <a:stretch/>
                  </pic:blipFill>
                  <pic:spPr bwMode="auto">
                    <a:xfrm>
                      <a:off x="0" y="0"/>
                      <a:ext cx="22248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ED2261D" wp14:editId="3F0D0DB6">
            <wp:extent cx="2224800" cy="320400"/>
            <wp:effectExtent l="0" t="0" r="0" b="0"/>
            <wp:docPr id="13" name="Slika 13" descr="Pozdravljen, ju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dravljen, junij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0" r="10333"/>
                    <a:stretch/>
                  </pic:blipFill>
                  <pic:spPr bwMode="auto">
                    <a:xfrm>
                      <a:off x="0" y="0"/>
                      <a:ext cx="22248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088F17F" wp14:editId="50A57AAA">
            <wp:extent cx="2171700" cy="312753"/>
            <wp:effectExtent l="0" t="0" r="0" b="0"/>
            <wp:docPr id="15" name="Slika 15" descr="Pozdravljen, ju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dravljen, junij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00" r="10333"/>
                    <a:stretch/>
                  </pic:blipFill>
                  <pic:spPr bwMode="auto">
                    <a:xfrm>
                      <a:off x="0" y="0"/>
                      <a:ext cx="2186687" cy="31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BDD" w:rsidRPr="006F1D11" w:rsidRDefault="00093BDD" w:rsidP="004B0E2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p w:rsidR="00093BDD" w:rsidRDefault="00093BDD" w:rsidP="004B0E21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sl-SI"/>
        </w:rPr>
      </w:pPr>
    </w:p>
    <w:p w:rsidR="00284725" w:rsidRDefault="00284725" w:rsidP="004B0E21">
      <w:pPr>
        <w:spacing w:after="0" w:line="240" w:lineRule="auto"/>
        <w:rPr>
          <w:rFonts w:ascii="Candara" w:eastAsia="Times New Roman" w:hAnsi="Candara" w:cs="Tahoma"/>
          <w:b/>
          <w:i/>
          <w:sz w:val="24"/>
          <w:szCs w:val="24"/>
          <w:lang w:eastAsia="sl-SI"/>
        </w:rPr>
      </w:pPr>
    </w:p>
    <w:p w:rsidR="004B0E21" w:rsidRDefault="004B0E21" w:rsidP="004B0E2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bookmarkEnd w:id="0"/>
    <w:p w:rsidR="00284725" w:rsidRPr="004B0E21" w:rsidRDefault="00284725" w:rsidP="004B0E2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l-SI"/>
        </w:rPr>
      </w:pPr>
    </w:p>
    <w:sectPr w:rsidR="00284725" w:rsidRPr="004B0E21" w:rsidSect="00E869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12" w:rsidRDefault="004B0E21">
      <w:pPr>
        <w:spacing w:after="0" w:line="240" w:lineRule="auto"/>
      </w:pPr>
      <w:r>
        <w:separator/>
      </w:r>
    </w:p>
  </w:endnote>
  <w:endnote w:type="continuationSeparator" w:id="0">
    <w:p w:rsidR="001B2D12" w:rsidRDefault="004B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2847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28472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2847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12" w:rsidRDefault="004B0E21">
      <w:pPr>
        <w:spacing w:after="0" w:line="240" w:lineRule="auto"/>
      </w:pPr>
      <w:r>
        <w:separator/>
      </w:r>
    </w:p>
  </w:footnote>
  <w:footnote w:type="continuationSeparator" w:id="0">
    <w:p w:rsidR="001B2D12" w:rsidRDefault="004B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2847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2847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2847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9BA"/>
    <w:multiLevelType w:val="hybridMultilevel"/>
    <w:tmpl w:val="EB745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C25"/>
    <w:multiLevelType w:val="hybridMultilevel"/>
    <w:tmpl w:val="761A3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A78"/>
    <w:rsid w:val="00093BDD"/>
    <w:rsid w:val="00136474"/>
    <w:rsid w:val="001B2D12"/>
    <w:rsid w:val="00284725"/>
    <w:rsid w:val="003D6A70"/>
    <w:rsid w:val="004B0E21"/>
    <w:rsid w:val="00745B5B"/>
    <w:rsid w:val="009C2A78"/>
    <w:rsid w:val="009D022E"/>
    <w:rsid w:val="00A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9AA0-1274-4250-8F9A-44670D1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A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2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9C2A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C2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semiHidden/>
    <w:rsid w:val="009C2A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C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vrtec</cp:lastModifiedBy>
  <cp:revision>4</cp:revision>
  <cp:lastPrinted>2016-06-08T20:54:00Z</cp:lastPrinted>
  <dcterms:created xsi:type="dcterms:W3CDTF">2016-06-08T11:35:00Z</dcterms:created>
  <dcterms:modified xsi:type="dcterms:W3CDTF">2016-06-13T06:36:00Z</dcterms:modified>
</cp:coreProperties>
</file>